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14" w:rsidRDefault="00BF4614"/>
    <w:p w:rsidR="00504AB9" w:rsidRDefault="00504AB9" w:rsidP="00504AB9">
      <w:pPr>
        <w:spacing w:after="0" w:line="240" w:lineRule="auto"/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>Сведения</w:t>
      </w:r>
    </w:p>
    <w:p w:rsidR="00504AB9" w:rsidRDefault="00504AB9" w:rsidP="00504AB9">
      <w:pPr>
        <w:spacing w:after="0" w:line="240" w:lineRule="auto"/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rFonts w:ascii="Times New Roman" w:hAnsi="Times New Roman" w:cs="Times New Roman"/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за отчетный период</w:t>
      </w:r>
    </w:p>
    <w:p w:rsidR="00504AB9" w:rsidRDefault="00A472FF" w:rsidP="00504AB9">
      <w:pPr>
        <w:spacing w:after="0" w:line="240" w:lineRule="auto"/>
        <w:jc w:val="center"/>
      </w:pPr>
      <w:r>
        <w:rPr>
          <w:rStyle w:val="a3"/>
          <w:rFonts w:ascii="Times New Roman" w:hAnsi="Times New Roman" w:cs="Times New Roman"/>
          <w:color w:val="333333"/>
          <w:sz w:val="28"/>
          <w:szCs w:val="28"/>
        </w:rPr>
        <w:t>с 1 января 2014 года по 31 декабря 2014</w:t>
      </w:r>
      <w:r w:rsidR="00504AB9" w:rsidRPr="006D168C">
        <w:rPr>
          <w:rStyle w:val="a3"/>
          <w:rFonts w:ascii="Times New Roman" w:hAnsi="Times New Roman" w:cs="Times New Roman"/>
          <w:color w:val="333333"/>
          <w:sz w:val="28"/>
          <w:szCs w:val="28"/>
        </w:rPr>
        <w:t xml:space="preserve"> года</w:t>
      </w:r>
    </w:p>
    <w:p w:rsidR="00504AB9" w:rsidRDefault="00504AB9"/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119"/>
        <w:gridCol w:w="935"/>
        <w:gridCol w:w="1522"/>
        <w:gridCol w:w="1060"/>
        <w:gridCol w:w="1516"/>
        <w:gridCol w:w="935"/>
        <w:gridCol w:w="1060"/>
        <w:gridCol w:w="1289"/>
        <w:gridCol w:w="1644"/>
        <w:gridCol w:w="1191"/>
        <w:gridCol w:w="1559"/>
      </w:tblGrid>
      <w:tr w:rsidR="00504AB9" w:rsidRPr="00977F67" w:rsidTr="00504AB9">
        <w:tc>
          <w:tcPr>
            <w:tcW w:w="1479" w:type="dxa"/>
            <w:vMerge w:val="restart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</w:p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</w:p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033" w:type="dxa"/>
            <w:gridSpan w:val="4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504AB9" w:rsidRPr="00977F67" w:rsidTr="00504AB9">
        <w:tc>
          <w:tcPr>
            <w:tcW w:w="1479" w:type="dxa"/>
            <w:vMerge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522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060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289" w:type="dxa"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4AB9" w:rsidRPr="00977F67" w:rsidRDefault="00504AB9" w:rsidP="00636F9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4AB9" w:rsidRPr="00394A63" w:rsidTr="00504AB9">
        <w:tc>
          <w:tcPr>
            <w:tcW w:w="1479" w:type="dxa"/>
            <w:shd w:val="clear" w:color="auto" w:fill="auto"/>
          </w:tcPr>
          <w:p w:rsidR="00504AB9" w:rsidRPr="00394A63" w:rsidRDefault="00A472FF" w:rsidP="00636F90">
            <w:proofErr w:type="spellStart"/>
            <w:r>
              <w:t>Бекбузарова</w:t>
            </w:r>
            <w:proofErr w:type="spellEnd"/>
            <w:r>
              <w:t xml:space="preserve"> </w:t>
            </w:r>
            <w:proofErr w:type="spellStart"/>
            <w:r>
              <w:t>Хад</w:t>
            </w:r>
            <w:r w:rsidR="00504AB9" w:rsidRPr="00394A63">
              <w:t>и</w:t>
            </w:r>
            <w:proofErr w:type="spellEnd"/>
            <w:r w:rsidR="00504AB9" w:rsidRPr="00394A63">
              <w:t xml:space="preserve"> </w:t>
            </w:r>
            <w:proofErr w:type="spellStart"/>
            <w:r w:rsidR="00504AB9" w:rsidRPr="00394A63">
              <w:t>Хаджибикаровна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504AB9" w:rsidRPr="00394A63" w:rsidRDefault="0099779B" w:rsidP="00636F90">
            <w:r>
              <w:t xml:space="preserve">Начальник ОПО, Э и </w:t>
            </w:r>
            <w:proofErr w:type="gramStart"/>
            <w:r>
              <w:t>П</w:t>
            </w:r>
            <w:proofErr w:type="gramEnd"/>
          </w:p>
        </w:tc>
        <w:tc>
          <w:tcPr>
            <w:tcW w:w="935" w:type="dxa"/>
            <w:shd w:val="clear" w:color="auto" w:fill="auto"/>
          </w:tcPr>
          <w:p w:rsidR="00504AB9" w:rsidRPr="00A472FF" w:rsidRDefault="00504AB9" w:rsidP="00636F90"/>
        </w:tc>
        <w:tc>
          <w:tcPr>
            <w:tcW w:w="1522" w:type="dxa"/>
            <w:shd w:val="clear" w:color="auto" w:fill="auto"/>
          </w:tcPr>
          <w:p w:rsidR="00504AB9" w:rsidRPr="00A472FF" w:rsidRDefault="00504AB9" w:rsidP="00636F90"/>
        </w:tc>
        <w:tc>
          <w:tcPr>
            <w:tcW w:w="1060" w:type="dxa"/>
            <w:shd w:val="clear" w:color="auto" w:fill="auto"/>
          </w:tcPr>
          <w:p w:rsidR="00504AB9" w:rsidRPr="00A472FF" w:rsidRDefault="00504AB9" w:rsidP="00636F90"/>
        </w:tc>
        <w:tc>
          <w:tcPr>
            <w:tcW w:w="1516" w:type="dxa"/>
            <w:shd w:val="clear" w:color="auto" w:fill="auto"/>
          </w:tcPr>
          <w:p w:rsidR="00504AB9" w:rsidRPr="00A472FF" w:rsidRDefault="00504AB9" w:rsidP="00636F90"/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r w:rsidRPr="00394A63">
              <w:t>172</w:t>
            </w:r>
            <w:r w:rsidR="00A472FF">
              <w:t>,5</w:t>
            </w:r>
            <w:r w:rsidRPr="00394A63">
              <w:t>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289" w:type="dxa"/>
            <w:shd w:val="clear" w:color="auto" w:fill="auto"/>
          </w:tcPr>
          <w:p w:rsidR="00504AB9" w:rsidRPr="00394A63" w:rsidRDefault="00504AB9" w:rsidP="00636F90"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91" w:type="dxa"/>
            <w:shd w:val="clear" w:color="auto" w:fill="auto"/>
          </w:tcPr>
          <w:p w:rsidR="00504AB9" w:rsidRPr="00394A63" w:rsidRDefault="00A472FF" w:rsidP="00636F90">
            <w:r>
              <w:t>285569.19</w:t>
            </w:r>
          </w:p>
        </w:tc>
        <w:tc>
          <w:tcPr>
            <w:tcW w:w="155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</w:tr>
      <w:tr w:rsidR="00504AB9" w:rsidRPr="00394A63" w:rsidTr="00504AB9">
        <w:tc>
          <w:tcPr>
            <w:tcW w:w="1479" w:type="dxa"/>
            <w:shd w:val="clear" w:color="auto" w:fill="auto"/>
          </w:tcPr>
          <w:p w:rsidR="00504AB9" w:rsidRPr="00394A63" w:rsidRDefault="00504AB9" w:rsidP="00636F90">
            <w:proofErr w:type="spellStart"/>
            <w:r w:rsidRPr="00394A63">
              <w:t>Бекбузаров</w:t>
            </w:r>
            <w:proofErr w:type="spellEnd"/>
            <w:r w:rsidRPr="00394A63">
              <w:t xml:space="preserve"> Магомед </w:t>
            </w:r>
            <w:proofErr w:type="spellStart"/>
            <w:r w:rsidRPr="00394A63">
              <w:t>Алаудинович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504AB9" w:rsidRPr="00394A63" w:rsidRDefault="00504AB9" w:rsidP="00636F90">
            <w:r w:rsidRPr="00394A63">
              <w:t>супруг</w:t>
            </w:r>
          </w:p>
        </w:tc>
        <w:tc>
          <w:tcPr>
            <w:tcW w:w="935" w:type="dxa"/>
            <w:shd w:val="clear" w:color="auto" w:fill="auto"/>
          </w:tcPr>
          <w:p w:rsidR="00504AB9" w:rsidRPr="00A472FF" w:rsidRDefault="00A472FF" w:rsidP="00636F90">
            <w:r w:rsidRPr="00A472FF">
              <w:t>Земельный участок</w:t>
            </w:r>
          </w:p>
        </w:tc>
        <w:tc>
          <w:tcPr>
            <w:tcW w:w="1522" w:type="dxa"/>
            <w:shd w:val="clear" w:color="auto" w:fill="auto"/>
          </w:tcPr>
          <w:p w:rsidR="00504AB9" w:rsidRPr="00A472FF" w:rsidRDefault="00A472FF" w:rsidP="00636F90">
            <w:r w:rsidRPr="00A472FF">
              <w:t xml:space="preserve">Индивидуальный </w:t>
            </w:r>
          </w:p>
        </w:tc>
        <w:tc>
          <w:tcPr>
            <w:tcW w:w="1060" w:type="dxa"/>
            <w:shd w:val="clear" w:color="auto" w:fill="auto"/>
          </w:tcPr>
          <w:p w:rsidR="00504AB9" w:rsidRPr="00A472FF" w:rsidRDefault="00A472FF" w:rsidP="00636F90">
            <w:r w:rsidRPr="00A472FF">
              <w:t>1200</w:t>
            </w:r>
          </w:p>
        </w:tc>
        <w:tc>
          <w:tcPr>
            <w:tcW w:w="1516" w:type="dxa"/>
            <w:shd w:val="clear" w:color="auto" w:fill="auto"/>
          </w:tcPr>
          <w:p w:rsidR="00504AB9" w:rsidRPr="00A472FF" w:rsidRDefault="00A472FF" w:rsidP="00636F90">
            <w:r w:rsidRPr="00A472FF">
              <w:t>Россия</w:t>
            </w:r>
          </w:p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172</w:t>
            </w:r>
            <w:r w:rsidR="00A472FF">
              <w:t>,5</w:t>
            </w:r>
            <w:r w:rsidRPr="00394A63">
              <w:t>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28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504AB9" w:rsidRPr="00394A63" w:rsidRDefault="00504AB9" w:rsidP="00636F90">
            <w:r w:rsidRPr="00394A63">
              <w:t>ВАЗ 2110</w:t>
            </w:r>
          </w:p>
        </w:tc>
        <w:tc>
          <w:tcPr>
            <w:tcW w:w="1191" w:type="dxa"/>
            <w:shd w:val="clear" w:color="auto" w:fill="auto"/>
          </w:tcPr>
          <w:p w:rsidR="00504AB9" w:rsidRPr="00394A63" w:rsidRDefault="00A472FF" w:rsidP="00636F90">
            <w:r>
              <w:t>162693.66</w:t>
            </w:r>
          </w:p>
        </w:tc>
        <w:tc>
          <w:tcPr>
            <w:tcW w:w="155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</w:tr>
      <w:tr w:rsidR="00504AB9" w:rsidRPr="00394A63" w:rsidTr="00504AB9">
        <w:tc>
          <w:tcPr>
            <w:tcW w:w="1479" w:type="dxa"/>
            <w:shd w:val="clear" w:color="auto" w:fill="auto"/>
          </w:tcPr>
          <w:p w:rsidR="00504AB9" w:rsidRPr="00394A63" w:rsidRDefault="0099779B" w:rsidP="00636F90">
            <w:proofErr w:type="spellStart"/>
            <w:r>
              <w:t>Бекбузарова</w:t>
            </w:r>
            <w:proofErr w:type="spellEnd"/>
            <w:r>
              <w:t xml:space="preserve"> Ася Магомедовн</w:t>
            </w:r>
          </w:p>
        </w:tc>
        <w:tc>
          <w:tcPr>
            <w:tcW w:w="1119" w:type="dxa"/>
            <w:shd w:val="clear" w:color="auto" w:fill="auto"/>
          </w:tcPr>
          <w:p w:rsidR="00504AB9" w:rsidRPr="00394A63" w:rsidRDefault="00504AB9" w:rsidP="00636F90"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172(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28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91" w:type="dxa"/>
            <w:shd w:val="clear" w:color="auto" w:fill="auto"/>
          </w:tcPr>
          <w:p w:rsidR="00504AB9" w:rsidRPr="00394A63" w:rsidRDefault="00504AB9" w:rsidP="00636F90">
            <w:r w:rsidRPr="00394A63">
              <w:t>1200</w:t>
            </w:r>
          </w:p>
        </w:tc>
        <w:tc>
          <w:tcPr>
            <w:tcW w:w="155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</w:tr>
      <w:tr w:rsidR="00504AB9" w:rsidRPr="00394A63" w:rsidTr="00504AB9">
        <w:tc>
          <w:tcPr>
            <w:tcW w:w="1479" w:type="dxa"/>
            <w:shd w:val="clear" w:color="auto" w:fill="auto"/>
          </w:tcPr>
          <w:p w:rsidR="00504AB9" w:rsidRPr="00394A63" w:rsidRDefault="00504AB9" w:rsidP="00636F90">
            <w:proofErr w:type="spellStart"/>
            <w:r w:rsidRPr="00394A63">
              <w:t>Бекбузарова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Радима</w:t>
            </w:r>
            <w:proofErr w:type="spellEnd"/>
            <w:r w:rsidRPr="00394A63">
              <w:t xml:space="preserve"> Магомедовна</w:t>
            </w:r>
          </w:p>
        </w:tc>
        <w:tc>
          <w:tcPr>
            <w:tcW w:w="1119" w:type="dxa"/>
            <w:shd w:val="clear" w:color="auto" w:fill="auto"/>
          </w:tcPr>
          <w:p w:rsidR="00504AB9" w:rsidRPr="00394A63" w:rsidRDefault="00504AB9" w:rsidP="00636F90"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516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35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t>172(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28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91" w:type="dxa"/>
            <w:shd w:val="clear" w:color="auto" w:fill="auto"/>
          </w:tcPr>
          <w:p w:rsidR="00504AB9" w:rsidRPr="00394A63" w:rsidRDefault="00504AB9" w:rsidP="00636F90">
            <w:r w:rsidRPr="00394A63">
              <w:t>1200</w:t>
            </w:r>
          </w:p>
        </w:tc>
        <w:tc>
          <w:tcPr>
            <w:tcW w:w="1559" w:type="dxa"/>
            <w:shd w:val="clear" w:color="auto" w:fill="auto"/>
          </w:tcPr>
          <w:p w:rsidR="00504AB9" w:rsidRPr="00394A63" w:rsidRDefault="00504AB9" w:rsidP="00636F90">
            <w:pPr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</w:tr>
    </w:tbl>
    <w:p w:rsidR="0099779B" w:rsidRDefault="0099779B" w:rsidP="0099779B">
      <w:bookmarkStart w:id="0" w:name="_GoBack"/>
      <w:bookmarkEnd w:id="0"/>
    </w:p>
    <w:sectPr w:rsidR="0099779B" w:rsidSect="00504A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B9"/>
    <w:rsid w:val="00032EC0"/>
    <w:rsid w:val="002A1180"/>
    <w:rsid w:val="004E1CA6"/>
    <w:rsid w:val="00504AB9"/>
    <w:rsid w:val="00631E4B"/>
    <w:rsid w:val="00660022"/>
    <w:rsid w:val="00684974"/>
    <w:rsid w:val="007074A3"/>
    <w:rsid w:val="008152A7"/>
    <w:rsid w:val="008C6F2F"/>
    <w:rsid w:val="008C7521"/>
    <w:rsid w:val="00915984"/>
    <w:rsid w:val="0099779B"/>
    <w:rsid w:val="009D0F02"/>
    <w:rsid w:val="00A472FF"/>
    <w:rsid w:val="00B31ED7"/>
    <w:rsid w:val="00B7325E"/>
    <w:rsid w:val="00BC6C36"/>
    <w:rsid w:val="00BF4614"/>
    <w:rsid w:val="00D76FF6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04A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04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Мага Солсанов</cp:lastModifiedBy>
  <cp:revision>6</cp:revision>
  <dcterms:created xsi:type="dcterms:W3CDTF">2015-05-22T06:47:00Z</dcterms:created>
  <dcterms:modified xsi:type="dcterms:W3CDTF">2015-05-22T06:56:00Z</dcterms:modified>
</cp:coreProperties>
</file>